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04B2B4" w14:textId="77777777" w:rsidR="008718BD" w:rsidRPr="008718BD" w:rsidRDefault="008718BD" w:rsidP="008718BD">
      <w:r w:rsidRPr="008718BD">
        <w:t xml:space="preserve">Please update these images with </w:t>
      </w:r>
      <w:proofErr w:type="gramStart"/>
      <w:r w:rsidRPr="008718BD">
        <w:t>costumers</w:t>
      </w:r>
      <w:proofErr w:type="gramEnd"/>
      <w:r w:rsidRPr="008718BD">
        <w:t xml:space="preserve"> comments below:</w:t>
      </w:r>
    </w:p>
    <w:p w14:paraId="12485539" w14:textId="77777777" w:rsidR="008718BD" w:rsidRPr="008718BD" w:rsidRDefault="008718BD" w:rsidP="008718BD"/>
    <w:p w14:paraId="7BFA172A" w14:textId="77777777" w:rsidR="008718BD" w:rsidRPr="008718BD" w:rsidRDefault="008718BD" w:rsidP="008718BD">
      <w:r w:rsidRPr="008718BD">
        <w:t>1) I was wondering if it's possible to remove the blue tones from the stone? This stone is an L color, and although I would like the stone to appear as beautiful as possible, I would prefer it to appear closer to what it looks like in real life. </w:t>
      </w:r>
    </w:p>
    <w:p w14:paraId="44578D96" w14:textId="77777777" w:rsidR="008718BD" w:rsidRPr="008718BD" w:rsidRDefault="008718BD" w:rsidP="008718BD"/>
    <w:p w14:paraId="6DDF798C" w14:textId="77777777" w:rsidR="008718BD" w:rsidRPr="008718BD" w:rsidRDefault="008718BD" w:rsidP="008718BD">
      <w:r w:rsidRPr="008718BD">
        <w:t>2) I noticed that the metal was retouched, I'm wondering if there is a way to make it appear a bit softer and more natural? </w:t>
      </w:r>
    </w:p>
    <w:p w14:paraId="3146E9B2" w14:textId="77777777" w:rsidR="008718BD" w:rsidRPr="008718BD" w:rsidRDefault="008718BD" w:rsidP="008718BD">
      <w:r w:rsidRPr="008718BD">
        <w:t>The ones that feel slightly over done to me are the yellow gold pieces, namely the Elaine Old Euro and the Norma Oval. The platinum ring looks perfect to me. </w:t>
      </w:r>
      <w:r w:rsidRPr="008718BD">
        <w:br/>
        <w:t> </w:t>
      </w:r>
    </w:p>
    <w:p w14:paraId="088012A1" w14:textId="77777777" w:rsidR="008718BD" w:rsidRPr="008718BD" w:rsidRDefault="008718BD" w:rsidP="008718BD">
      <w:r w:rsidRPr="008718BD">
        <w:t>I am also ok with the diamonds maintaining their natural shade, I like them to look bright but not too blue/cool toned. </w:t>
      </w:r>
    </w:p>
    <w:p w14:paraId="34577079" w14:textId="77777777" w:rsidR="008718BD" w:rsidRPr="008718BD" w:rsidRDefault="008718BD" w:rsidP="008718BD"/>
    <w:p w14:paraId="19829E76" w14:textId="77777777" w:rsidR="008718BD" w:rsidRPr="008718BD" w:rsidRDefault="008718BD" w:rsidP="008718BD">
      <w:r w:rsidRPr="008718BD">
        <w:t>Last thing, is it possible to increase the shadows below the piece just slightly? </w:t>
      </w:r>
    </w:p>
    <w:p w14:paraId="6108FAE5" w14:textId="77777777" w:rsidR="00F70344" w:rsidRDefault="00F70344"/>
    <w:sectPr w:rsidR="00F7034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55A2"/>
    <w:rsid w:val="004168FF"/>
    <w:rsid w:val="008718BD"/>
    <w:rsid w:val="008D55A2"/>
    <w:rsid w:val="00B03D94"/>
    <w:rsid w:val="00EE3F56"/>
    <w:rsid w:val="00F703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4304548-DD55-42B9-9AA2-38FA4AEDFB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D55A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D55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D55A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D55A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D55A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D55A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D55A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D55A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D55A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D55A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D55A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D55A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D55A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D55A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D55A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D55A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D55A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D55A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D55A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D55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D55A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D55A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D55A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D55A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D55A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D55A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55A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55A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D55A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119</Words>
  <Characters>680</Characters>
  <Application>Microsoft Office Word</Application>
  <DocSecurity>0</DocSecurity>
  <Lines>5</Lines>
  <Paragraphs>1</Paragraphs>
  <ScaleCrop>false</ScaleCrop>
  <Company/>
  <LinksUpToDate>false</LinksUpToDate>
  <CharactersWithSpaces>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Suman Kalyan Deb Roy</dc:creator>
  <cp:keywords/>
  <dc:description/>
  <cp:lastModifiedBy>Suman Kalyan Deb Roy</cp:lastModifiedBy>
  <cp:revision>2</cp:revision>
  <dcterms:created xsi:type="dcterms:W3CDTF">2026-10-09T04:55:00Z</dcterms:created>
  <dcterms:modified xsi:type="dcterms:W3CDTF">2026-10-09T04:55:00Z</dcterms:modified>
</cp:coreProperties>
</file>