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2E300" w14:textId="0DD687BA" w:rsidR="00F70344" w:rsidRDefault="004C0442">
      <w:r w:rsidRPr="004C0442">
        <w:t>SSE10100SS-BOX-7.5 Pendant</w:t>
      </w:r>
    </w:p>
    <w:p w14:paraId="1B8D5B41" w14:textId="77777777" w:rsidR="004C0442" w:rsidRDefault="004C0442"/>
    <w:p w14:paraId="2C5C2AAE" w14:textId="201E603E" w:rsidR="004C0442" w:rsidRDefault="004C0442">
      <w:r>
        <w:rPr>
          <w:noProof/>
        </w:rPr>
        <w:drawing>
          <wp:inline distT="0" distB="0" distL="0" distR="0" wp14:anchorId="60DAA809" wp14:editId="358E2BF1">
            <wp:extent cx="3500525" cy="1478747"/>
            <wp:effectExtent l="0" t="0" r="5080" b="7620"/>
            <wp:docPr id="790010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631" cy="148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63766" w14:textId="77777777" w:rsidR="004C0442" w:rsidRDefault="004C0442"/>
    <w:p w14:paraId="2D57EA0E" w14:textId="72D05A9C" w:rsidR="004C0442" w:rsidRDefault="004C0442">
      <w:r w:rsidRPr="004C0442">
        <w:t>SSE10100SS-BOX-7.5 Earring</w:t>
      </w:r>
    </w:p>
    <w:p w14:paraId="7BE1AACA" w14:textId="77777777" w:rsidR="004C0442" w:rsidRDefault="004C0442"/>
    <w:p w14:paraId="1C25A785" w14:textId="190CC711" w:rsidR="004C0442" w:rsidRDefault="004C0442">
      <w:r w:rsidRPr="004C0442">
        <w:t>clean up marks, update correct links</w:t>
      </w:r>
    </w:p>
    <w:p w14:paraId="47EDF681" w14:textId="77777777" w:rsidR="004C0442" w:rsidRDefault="004C0442"/>
    <w:p w14:paraId="6FAAA0DA" w14:textId="6333BF4A" w:rsidR="004C0442" w:rsidRDefault="004C0442">
      <w:r>
        <w:rPr>
          <w:noProof/>
        </w:rPr>
        <w:drawing>
          <wp:inline distT="0" distB="0" distL="0" distR="0" wp14:anchorId="3C5E3CEB" wp14:editId="5EA330A6">
            <wp:extent cx="3332231" cy="1977266"/>
            <wp:effectExtent l="0" t="0" r="1905" b="4445"/>
            <wp:docPr id="16190219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36" cy="197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5CBD0" w14:textId="77777777" w:rsidR="004C0442" w:rsidRDefault="004C0442"/>
    <w:p w14:paraId="4757C5D8" w14:textId="77777777" w:rsidR="004C0442" w:rsidRDefault="004C0442"/>
    <w:p w14:paraId="7EFF4D09" w14:textId="7CAD1D5C" w:rsidR="004C0442" w:rsidRDefault="004C0442">
      <w:r w:rsidRPr="004C0442">
        <w:t>GCH20085Y4-0-0</w:t>
      </w:r>
    </w:p>
    <w:p w14:paraId="415E4937" w14:textId="12963D20" w:rsidR="004C0442" w:rsidRDefault="004C0442">
      <w:r w:rsidRPr="004C0442">
        <w:t>clean up marks, update correct links</w:t>
      </w:r>
    </w:p>
    <w:p w14:paraId="3C7A506E" w14:textId="15E721BB" w:rsidR="004C0442" w:rsidRDefault="004C0442">
      <w:r>
        <w:rPr>
          <w:noProof/>
        </w:rPr>
        <w:lastRenderedPageBreak/>
        <w:drawing>
          <wp:inline distT="0" distB="0" distL="0" distR="0" wp14:anchorId="4C6171A8" wp14:editId="7A3F04AC">
            <wp:extent cx="2998308" cy="1795141"/>
            <wp:effectExtent l="0" t="0" r="0" b="0"/>
            <wp:docPr id="2550909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82" cy="18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87C83" w14:textId="77777777" w:rsidR="004C0442" w:rsidRDefault="004C0442"/>
    <w:p w14:paraId="14565FEF" w14:textId="0313F426" w:rsidR="004C0442" w:rsidRDefault="004C0442">
      <w:r w:rsidRPr="004C0442">
        <w:t>GCH15428Y4-0-0</w:t>
      </w:r>
    </w:p>
    <w:p w14:paraId="5C598EED" w14:textId="128824B6" w:rsidR="004C0442" w:rsidRDefault="004C0442">
      <w:r w:rsidRPr="004C0442">
        <w:t>clean up marks</w:t>
      </w:r>
    </w:p>
    <w:p w14:paraId="2C6C73DF" w14:textId="485475B5" w:rsidR="004C0442" w:rsidRDefault="004C0442">
      <w:r>
        <w:rPr>
          <w:noProof/>
        </w:rPr>
        <w:drawing>
          <wp:inline distT="0" distB="0" distL="0" distR="0" wp14:anchorId="00BBF422" wp14:editId="02FB3579">
            <wp:extent cx="2693022" cy="2490758"/>
            <wp:effectExtent l="0" t="0" r="0" b="5080"/>
            <wp:docPr id="6138321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28" cy="249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C67DE" w14:textId="77777777" w:rsidR="004C0442" w:rsidRDefault="004C0442"/>
    <w:p w14:paraId="61D180A3" w14:textId="5FD9DD05" w:rsidR="004C0442" w:rsidRDefault="004C0442">
      <w:r w:rsidRPr="004C0442">
        <w:t>GHP20345Y0-0-0</w:t>
      </w:r>
    </w:p>
    <w:p w14:paraId="74A785CD" w14:textId="20B22D1A" w:rsidR="004C0442" w:rsidRDefault="004C0442">
      <w:r w:rsidRPr="004C0442">
        <w:t>clean up marks</w:t>
      </w:r>
    </w:p>
    <w:p w14:paraId="776FFE56" w14:textId="3A1067D8" w:rsidR="004C0442" w:rsidRDefault="004C0442">
      <w:r>
        <w:rPr>
          <w:noProof/>
        </w:rPr>
        <w:lastRenderedPageBreak/>
        <w:drawing>
          <wp:inline distT="0" distB="0" distL="0" distR="0" wp14:anchorId="039CC2CC" wp14:editId="62C03697">
            <wp:extent cx="3220034" cy="1930644"/>
            <wp:effectExtent l="0" t="0" r="0" b="0"/>
            <wp:docPr id="2223747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99" cy="193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1E17F" w14:textId="6482B110" w:rsidR="004C0442" w:rsidRDefault="004C0442">
      <w:r w:rsidRPr="004C0442">
        <w:t>GHP20345W0-0-0</w:t>
      </w:r>
    </w:p>
    <w:p w14:paraId="29BE0F8E" w14:textId="71F455A8" w:rsidR="004C0442" w:rsidRDefault="004C0442">
      <w:r w:rsidRPr="004C0442">
        <w:t>clean up marks</w:t>
      </w:r>
    </w:p>
    <w:p w14:paraId="78D3DF97" w14:textId="7645AC9D" w:rsidR="004C0442" w:rsidRDefault="004C0442">
      <w:r>
        <w:rPr>
          <w:noProof/>
        </w:rPr>
        <w:drawing>
          <wp:inline distT="0" distB="0" distL="0" distR="0" wp14:anchorId="7E1E5474" wp14:editId="723E7FF8">
            <wp:extent cx="3399548" cy="1534155"/>
            <wp:effectExtent l="0" t="0" r="0" b="9525"/>
            <wp:docPr id="13086175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25" cy="153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2B65F" w14:textId="77777777" w:rsidR="004C0442" w:rsidRDefault="004C0442"/>
    <w:p w14:paraId="3308C370" w14:textId="4B3CAFC4" w:rsidR="004C0442" w:rsidRDefault="00424124">
      <w:r w:rsidRPr="00424124">
        <w:t>GCH15417W4-0-0</w:t>
      </w:r>
    </w:p>
    <w:p w14:paraId="31E3EEF1" w14:textId="3190038C" w:rsidR="00424124" w:rsidRDefault="00424124">
      <w:r w:rsidRPr="00424124">
        <w:t>clean up marks, fix links</w:t>
      </w:r>
    </w:p>
    <w:p w14:paraId="4E10A8AF" w14:textId="1C3EE5E4" w:rsidR="00424124" w:rsidRDefault="00424124">
      <w:r>
        <w:rPr>
          <w:noProof/>
        </w:rPr>
        <w:drawing>
          <wp:inline distT="0" distB="0" distL="0" distR="0" wp14:anchorId="69B92E96" wp14:editId="069AFAF0">
            <wp:extent cx="1541149" cy="2249536"/>
            <wp:effectExtent l="0" t="0" r="1905" b="0"/>
            <wp:docPr id="8493435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24" cy="225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F6BE9" w14:textId="77777777" w:rsidR="00424124" w:rsidRDefault="00424124"/>
    <w:p w14:paraId="0413C71B" w14:textId="55E9F61A" w:rsidR="00424124" w:rsidRDefault="00424124">
      <w:r w:rsidRPr="00424124">
        <w:t>GCH15417Y0-0-0</w:t>
      </w:r>
    </w:p>
    <w:p w14:paraId="28A8CABB" w14:textId="031E8862" w:rsidR="00424124" w:rsidRDefault="00424124">
      <w:r w:rsidRPr="00424124">
        <w:lastRenderedPageBreak/>
        <w:t>needs model shot, fix links</w:t>
      </w:r>
    </w:p>
    <w:p w14:paraId="556E3B69" w14:textId="77777777" w:rsidR="00424124" w:rsidRDefault="00424124"/>
    <w:p w14:paraId="22B00520" w14:textId="3B898A58" w:rsidR="00424124" w:rsidRPr="00424124" w:rsidRDefault="00424124" w:rsidP="00424124">
      <w:r w:rsidRPr="00424124">
        <w:t>Use chains in this folder: Chains for Model_Yellow</w:t>
      </w:r>
    </w:p>
    <w:p w14:paraId="55C1635B" w14:textId="77777777" w:rsidR="00424124" w:rsidRPr="00424124" w:rsidRDefault="00424124" w:rsidP="00424124">
      <w:r w:rsidRPr="00424124">
        <w:t>Please create the following:</w:t>
      </w:r>
    </w:p>
    <w:p w14:paraId="770D85E1" w14:textId="77777777" w:rsidR="00424124" w:rsidRPr="00424124" w:rsidRDefault="00424124" w:rsidP="00424124">
      <w:r w:rsidRPr="00424124">
        <w:t>A Shot - Just pendant retouched</w:t>
      </w:r>
    </w:p>
    <w:p w14:paraId="5CD5F130" w14:textId="77777777" w:rsidR="00424124" w:rsidRPr="00424124" w:rsidRDefault="00424124" w:rsidP="00424124">
      <w:r w:rsidRPr="00424124">
        <w:t>B -Pendant plus 20-inch Chain together</w:t>
      </w:r>
    </w:p>
    <w:p w14:paraId="1692A05F" w14:textId="77777777" w:rsidR="00424124" w:rsidRPr="00424124" w:rsidRDefault="00424124" w:rsidP="00424124">
      <w:r w:rsidRPr="00424124">
        <w:t>C -Pendant plus 18-inch Chain</w:t>
      </w:r>
    </w:p>
    <w:p w14:paraId="121F1F80" w14:textId="77777777" w:rsidR="00424124" w:rsidRPr="00424124" w:rsidRDefault="00424124" w:rsidP="00424124">
      <w:r w:rsidRPr="00424124">
        <w:t>Ruler Image</w:t>
      </w:r>
    </w:p>
    <w:p w14:paraId="4F0833D0" w14:textId="77777777" w:rsidR="00424124" w:rsidRPr="00424124" w:rsidRDefault="00424124" w:rsidP="00424124">
      <w:r w:rsidRPr="00424124">
        <w:t>Model Image with pendant 2 lengths</w:t>
      </w:r>
    </w:p>
    <w:p w14:paraId="08B882E4" w14:textId="613B57D7" w:rsidR="00424124" w:rsidRPr="00424124" w:rsidRDefault="00424124" w:rsidP="00424124">
      <w:r w:rsidRPr="00424124">
        <w:t>See example here: Pendant Sample</w:t>
      </w:r>
    </w:p>
    <w:p w14:paraId="2E047B41" w14:textId="77777777" w:rsidR="00424124" w:rsidRDefault="00424124"/>
    <w:p w14:paraId="13F52FBF" w14:textId="2E0E2047" w:rsidR="00424124" w:rsidRDefault="00424124">
      <w:r w:rsidRPr="00424124">
        <w:t>GHP15746W0-0-0</w:t>
      </w:r>
    </w:p>
    <w:p w14:paraId="10AE37AF" w14:textId="4194C371" w:rsidR="00424124" w:rsidRDefault="00E90F4C">
      <w:r w:rsidRPr="00E90F4C">
        <w:t>clean up marks</w:t>
      </w:r>
    </w:p>
    <w:p w14:paraId="686ECB13" w14:textId="5157A9E1" w:rsidR="00E90F4C" w:rsidRDefault="00E90F4C">
      <w:r>
        <w:rPr>
          <w:noProof/>
        </w:rPr>
        <w:drawing>
          <wp:inline distT="0" distB="0" distL="0" distR="0" wp14:anchorId="519CEF30" wp14:editId="0E9D2B03">
            <wp:extent cx="5943600" cy="3013075"/>
            <wp:effectExtent l="0" t="0" r="0" b="0"/>
            <wp:docPr id="1457242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6C3AD" w14:textId="77777777" w:rsidR="00E90F4C" w:rsidRDefault="00E90F4C"/>
    <w:p w14:paraId="027774DA" w14:textId="5ABE1E25" w:rsidR="00E90F4C" w:rsidRDefault="00E90F4C">
      <w:r w:rsidRPr="00E90F4C">
        <w:t>GHP15997W4-0-0</w:t>
      </w:r>
    </w:p>
    <w:p w14:paraId="2875033C" w14:textId="380A69F9" w:rsidR="00E90F4C" w:rsidRDefault="00E90F4C">
      <w:r w:rsidRPr="00E90F4C">
        <w:t>clean up marks</w:t>
      </w:r>
    </w:p>
    <w:p w14:paraId="41467490" w14:textId="3B1F2CD4" w:rsidR="00E90F4C" w:rsidRDefault="00E90F4C">
      <w:r>
        <w:rPr>
          <w:noProof/>
        </w:rPr>
        <w:lastRenderedPageBreak/>
        <w:drawing>
          <wp:inline distT="0" distB="0" distL="0" distR="0" wp14:anchorId="1BDEC08A" wp14:editId="1C94AC28">
            <wp:extent cx="2409257" cy="3107838"/>
            <wp:effectExtent l="0" t="0" r="0" b="0"/>
            <wp:docPr id="3294434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44" cy="311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F26DC" w14:textId="77777777" w:rsidR="00E90F4C" w:rsidRDefault="00E90F4C"/>
    <w:p w14:paraId="7A2946F9" w14:textId="7FBF3C31" w:rsidR="00E90F4C" w:rsidRDefault="00DA2F30">
      <w:r w:rsidRPr="00DA2F30">
        <w:t>GHP20237W4-0-0</w:t>
      </w:r>
    </w:p>
    <w:p w14:paraId="3937B1FD" w14:textId="21CBE8C1" w:rsidR="00DA2F30" w:rsidRDefault="00DA2F30">
      <w:r w:rsidRPr="00DA2F30">
        <w:t>Please clean up any noticeable marks</w:t>
      </w:r>
    </w:p>
    <w:p w14:paraId="7B29FAD2" w14:textId="46667E40" w:rsidR="00DA2F30" w:rsidRDefault="00DA2F30">
      <w:r>
        <w:rPr>
          <w:noProof/>
        </w:rPr>
        <w:drawing>
          <wp:inline distT="0" distB="0" distL="0" distR="0" wp14:anchorId="707D71A7" wp14:editId="25A2B74E">
            <wp:extent cx="3878556" cy="1845629"/>
            <wp:effectExtent l="0" t="0" r="8255" b="2540"/>
            <wp:docPr id="15247877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64" cy="184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7624C" w14:textId="77777777" w:rsidR="00DA2F30" w:rsidRDefault="00DA2F30"/>
    <w:p w14:paraId="3D721469" w14:textId="4FD2538E" w:rsidR="00037F8A" w:rsidRDefault="00037F8A">
      <w:r w:rsidRPr="00037F8A">
        <w:t>GEG16170Y0-0-0</w:t>
      </w:r>
    </w:p>
    <w:p w14:paraId="66BF5BAF" w14:textId="493487BD" w:rsidR="00037F8A" w:rsidRDefault="00037F8A">
      <w:r w:rsidRPr="00037F8A">
        <w:t>clean up marks</w:t>
      </w:r>
    </w:p>
    <w:p w14:paraId="7F99DEC5" w14:textId="23859F41" w:rsidR="00037F8A" w:rsidRDefault="00037F8A">
      <w:r>
        <w:rPr>
          <w:noProof/>
        </w:rPr>
        <w:lastRenderedPageBreak/>
        <w:drawing>
          <wp:inline distT="0" distB="0" distL="0" distR="0" wp14:anchorId="32021AD1" wp14:editId="7A6A28F4">
            <wp:extent cx="3884044" cy="2378562"/>
            <wp:effectExtent l="0" t="0" r="2540" b="3175"/>
            <wp:docPr id="172823369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673" cy="238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6C770" w14:textId="77777777" w:rsidR="00037F8A" w:rsidRDefault="00037F8A"/>
    <w:p w14:paraId="2FB97FD7" w14:textId="6D136E52" w:rsidR="00037F8A" w:rsidRDefault="00105ADF">
      <w:r w:rsidRPr="00105ADF">
        <w:t>GEG17748W4-0-0</w:t>
      </w:r>
    </w:p>
    <w:p w14:paraId="4322BFD9" w14:textId="79CD400B" w:rsidR="00105ADF" w:rsidRDefault="00105ADF">
      <w:r w:rsidRPr="00105ADF">
        <w:t>clean up marks</w:t>
      </w:r>
    </w:p>
    <w:p w14:paraId="54F79CB8" w14:textId="4757A3E1" w:rsidR="00105ADF" w:rsidRDefault="00105ADF">
      <w:r>
        <w:rPr>
          <w:noProof/>
        </w:rPr>
        <w:drawing>
          <wp:inline distT="0" distB="0" distL="0" distR="0" wp14:anchorId="2ADF84F9" wp14:editId="49C96D60">
            <wp:extent cx="3685649" cy="2686665"/>
            <wp:effectExtent l="0" t="0" r="0" b="0"/>
            <wp:docPr id="5322722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137" cy="268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91AE4" w14:textId="77777777" w:rsidR="00105ADF" w:rsidRDefault="00105ADF"/>
    <w:p w14:paraId="11950B29" w14:textId="15629561" w:rsidR="00FD7B51" w:rsidRDefault="00FD7B51">
      <w:r w:rsidRPr="00FD7B51">
        <w:t>GHP20094Y0-0-0</w:t>
      </w:r>
    </w:p>
    <w:p w14:paraId="3BC78DE1" w14:textId="2B2EC2BB" w:rsidR="00FD7B51" w:rsidRDefault="00FD7B51">
      <w:r w:rsidRPr="00FD7B51">
        <w:t>clean up marks, fix links</w:t>
      </w:r>
    </w:p>
    <w:p w14:paraId="4C586EFB" w14:textId="23032734" w:rsidR="00FD7B51" w:rsidRDefault="00FD7B51">
      <w:r>
        <w:rPr>
          <w:noProof/>
        </w:rPr>
        <w:lastRenderedPageBreak/>
        <w:drawing>
          <wp:inline distT="0" distB="0" distL="0" distR="0" wp14:anchorId="11B800D0" wp14:editId="738C1F66">
            <wp:extent cx="3276133" cy="1301003"/>
            <wp:effectExtent l="0" t="0" r="635" b="0"/>
            <wp:docPr id="18353785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03" cy="130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48937" w14:textId="77777777" w:rsidR="00FD7B51" w:rsidRDefault="00FD7B51"/>
    <w:p w14:paraId="297B201F" w14:textId="5B5A34A6" w:rsidR="00FD7B51" w:rsidRDefault="000E720E">
      <w:r w:rsidRPr="000E720E">
        <w:t>GHP15746Y0-0-0</w:t>
      </w:r>
    </w:p>
    <w:p w14:paraId="3234A51C" w14:textId="3B840613" w:rsidR="000E720E" w:rsidRDefault="000E720E">
      <w:r w:rsidRPr="000E720E">
        <w:t>clean up marks</w:t>
      </w:r>
    </w:p>
    <w:p w14:paraId="6FEC33A6" w14:textId="77777777" w:rsidR="000E720E" w:rsidRDefault="000E720E"/>
    <w:p w14:paraId="631E9BED" w14:textId="71F1B986" w:rsidR="000E720E" w:rsidRDefault="000E720E">
      <w:r>
        <w:rPr>
          <w:noProof/>
        </w:rPr>
        <w:drawing>
          <wp:inline distT="0" distB="0" distL="0" distR="0" wp14:anchorId="28BD6FBD" wp14:editId="60BCA160">
            <wp:extent cx="4104739" cy="2670273"/>
            <wp:effectExtent l="0" t="0" r="0" b="0"/>
            <wp:docPr id="179195103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977" cy="267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7B618" w14:textId="77777777" w:rsidR="000E720E" w:rsidRDefault="000E720E"/>
    <w:p w14:paraId="6207CFD2" w14:textId="279806CA" w:rsidR="000E720E" w:rsidRDefault="000C311F">
      <w:r w:rsidRPr="000C311F">
        <w:t>GRG11609Y4-0-7</w:t>
      </w:r>
    </w:p>
    <w:p w14:paraId="2913C432" w14:textId="63C4AA9E" w:rsidR="000C311F" w:rsidRDefault="000C311F">
      <w:r w:rsidRPr="000C311F">
        <w:t>clean up marks, fix links</w:t>
      </w:r>
    </w:p>
    <w:p w14:paraId="5C561727" w14:textId="344BCB2F" w:rsidR="000C311F" w:rsidRDefault="000C311F">
      <w:r>
        <w:rPr>
          <w:noProof/>
        </w:rPr>
        <w:lastRenderedPageBreak/>
        <w:drawing>
          <wp:inline distT="0" distB="0" distL="0" distR="0" wp14:anchorId="57E66E85" wp14:editId="782E36C8">
            <wp:extent cx="3595892" cy="2427995"/>
            <wp:effectExtent l="0" t="0" r="5080" b="0"/>
            <wp:docPr id="174933500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721" cy="24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0DD91" w14:textId="77777777" w:rsidR="000C311F" w:rsidRDefault="000C311F"/>
    <w:p w14:paraId="03C6AED8" w14:textId="7EDEECB3" w:rsidR="000C311F" w:rsidRDefault="00A96C35">
      <w:r w:rsidRPr="00A96C35">
        <w:t>GRG11582Y4-0-7</w:t>
      </w:r>
    </w:p>
    <w:p w14:paraId="275659DB" w14:textId="58E234FE" w:rsidR="00A96C35" w:rsidRDefault="00A96C35">
      <w:r w:rsidRPr="00A96C35">
        <w:t>clean up marks</w:t>
      </w:r>
    </w:p>
    <w:p w14:paraId="6089F241" w14:textId="204F1594" w:rsidR="00A96C35" w:rsidRDefault="00A96C35">
      <w:r>
        <w:rPr>
          <w:noProof/>
        </w:rPr>
        <w:drawing>
          <wp:inline distT="0" distB="0" distL="0" distR="0" wp14:anchorId="48E09931" wp14:editId="1139103E">
            <wp:extent cx="3998684" cy="2563686"/>
            <wp:effectExtent l="0" t="0" r="1905" b="8255"/>
            <wp:docPr id="161662779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325" cy="256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C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7F2"/>
    <w:rsid w:val="00037F8A"/>
    <w:rsid w:val="000C311F"/>
    <w:rsid w:val="000E720E"/>
    <w:rsid w:val="00105ADF"/>
    <w:rsid w:val="004168FF"/>
    <w:rsid w:val="00424124"/>
    <w:rsid w:val="004A47F2"/>
    <w:rsid w:val="004C0442"/>
    <w:rsid w:val="008F4D8D"/>
    <w:rsid w:val="00A96C35"/>
    <w:rsid w:val="00DA2F30"/>
    <w:rsid w:val="00E90F4C"/>
    <w:rsid w:val="00EE3F56"/>
    <w:rsid w:val="00F70344"/>
    <w:rsid w:val="00FD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19128"/>
  <w15:chartTrackingRefBased/>
  <w15:docId w15:val="{E420AD1E-CD2C-47C6-92DD-667875D35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47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47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47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47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47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47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47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47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47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47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47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47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47F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47F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47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47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47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47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47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47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47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47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47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47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47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47F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47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47F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47F2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241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41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141</Words>
  <Characters>804</Characters>
  <Application>Microsoft Office Word</Application>
  <DocSecurity>0</DocSecurity>
  <Lines>6</Lines>
  <Paragraphs>1</Paragraphs>
  <ScaleCrop>false</ScaleCrop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Suman Kalyan Deb Roy</cp:lastModifiedBy>
  <cp:revision>11</cp:revision>
  <dcterms:created xsi:type="dcterms:W3CDTF">2025-11-27T03:53:00Z</dcterms:created>
  <dcterms:modified xsi:type="dcterms:W3CDTF">2025-11-27T04:08:00Z</dcterms:modified>
</cp:coreProperties>
</file>