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7347F" w14:textId="5822EB7E" w:rsidR="00F70344" w:rsidRDefault="00FC25E2">
      <w:r w:rsidRPr="00FC25E2">
        <w:t>GRG50000Y0-2CLA</w:t>
      </w:r>
      <w:r>
        <w:t xml:space="preserve">-  </w:t>
      </w:r>
      <w:r w:rsidRPr="00FC25E2">
        <w:t>Use female hand for model image </w:t>
      </w:r>
      <w:hyperlink r:id="rId4" w:tgtFrame="_blank" w:history="1">
        <w:r w:rsidRPr="00FC25E2">
          <w:rPr>
            <w:rStyle w:val="Hyperlink"/>
          </w:rPr>
          <w:t>Hands_Woman_White.jpg</w:t>
        </w:r>
      </w:hyperlink>
    </w:p>
    <w:p w14:paraId="784DA8E9" w14:textId="7476D5A8" w:rsidR="00FC25E2" w:rsidRDefault="00FC25E2">
      <w:r w:rsidRPr="00FC25E2">
        <w:t>GRG50000Y4-2CLA</w:t>
      </w:r>
      <w:r>
        <w:t xml:space="preserve">- </w:t>
      </w:r>
      <w:r w:rsidRPr="00FC25E2">
        <w:t>Use female hand for model image </w:t>
      </w:r>
      <w:hyperlink r:id="rId5" w:tgtFrame="_blank" w:history="1">
        <w:r w:rsidRPr="00FC25E2">
          <w:rPr>
            <w:rStyle w:val="Hyperlink"/>
          </w:rPr>
          <w:t>Hands_Woman_White.jpg</w:t>
        </w:r>
      </w:hyperlink>
    </w:p>
    <w:p w14:paraId="031CB833" w14:textId="2B22D28D" w:rsidR="00FC25E2" w:rsidRDefault="00FC25E2">
      <w:r w:rsidRPr="00FC25E2">
        <w:t>GRG50000W4-2CLA</w:t>
      </w:r>
      <w:r>
        <w:t xml:space="preserve">- </w:t>
      </w:r>
      <w:r w:rsidRPr="00FC25E2">
        <w:t>Use female hand for model image </w:t>
      </w:r>
      <w:hyperlink r:id="rId6" w:tgtFrame="_blank" w:history="1">
        <w:r w:rsidRPr="00FC25E2">
          <w:rPr>
            <w:rStyle w:val="Hyperlink"/>
          </w:rPr>
          <w:t>Hands_Woman_White.jpg</w:t>
        </w:r>
      </w:hyperlink>
    </w:p>
    <w:p w14:paraId="39227D34" w14:textId="5DEAE750" w:rsidR="00FC25E2" w:rsidRDefault="00FC25E2">
      <w:r w:rsidRPr="00FC25E2">
        <w:t>GRG50001W4-3CLA</w:t>
      </w:r>
      <w:r>
        <w:t xml:space="preserve">- </w:t>
      </w:r>
      <w:r w:rsidRPr="00FC25E2">
        <w:t>Use </w:t>
      </w:r>
      <w:hyperlink r:id="rId7" w:tgtFrame="_blank" w:history="1">
        <w:r w:rsidRPr="00FC25E2">
          <w:rPr>
            <w:rStyle w:val="Hyperlink"/>
          </w:rPr>
          <w:t>Hand &amp; Wrist_Woman.jpg</w:t>
        </w:r>
      </w:hyperlink>
      <w:r w:rsidRPr="00FC25E2">
        <w:t> for model image.</w:t>
      </w:r>
    </w:p>
    <w:p w14:paraId="2F802815" w14:textId="37D0B298" w:rsidR="00FC25E2" w:rsidRDefault="00FC25E2">
      <w:r w:rsidRPr="00FC25E2">
        <w:t>GRG50001Y4-3CLA</w:t>
      </w:r>
      <w:r>
        <w:t xml:space="preserve">- </w:t>
      </w:r>
      <w:r w:rsidRPr="00FC25E2">
        <w:t>Use </w:t>
      </w:r>
      <w:hyperlink r:id="rId8" w:tgtFrame="_blank" w:history="1">
        <w:r w:rsidRPr="00FC25E2">
          <w:rPr>
            <w:rStyle w:val="Hyperlink"/>
          </w:rPr>
          <w:t>Hand &amp; Wrist_Woman.jpg</w:t>
        </w:r>
      </w:hyperlink>
      <w:r w:rsidRPr="00FC25E2">
        <w:t> for model image.</w:t>
      </w:r>
    </w:p>
    <w:p w14:paraId="2DFC1964" w14:textId="666D7F41" w:rsidR="00FC25E2" w:rsidRDefault="00FC25E2">
      <w:r w:rsidRPr="00FC25E2">
        <w:t>GRG50009Y4-6BEV</w:t>
      </w:r>
      <w:r>
        <w:t xml:space="preserve">- </w:t>
      </w:r>
      <w:r w:rsidRPr="00FC25E2">
        <w:t>Use model image </w:t>
      </w:r>
      <w:hyperlink r:id="rId9" w:tgtFrame="_blank" w:history="1">
        <w:r w:rsidRPr="00FC25E2">
          <w:rPr>
            <w:rStyle w:val="Hyperlink"/>
          </w:rPr>
          <w:t>Hands_Male_White.jpg</w:t>
        </w:r>
      </w:hyperlink>
    </w:p>
    <w:p w14:paraId="2E44921D" w14:textId="3F17930D" w:rsidR="00FC25E2" w:rsidRDefault="00FC25E2">
      <w:r w:rsidRPr="00FC25E2">
        <w:t>GRG50002Y4-4CLA</w:t>
      </w:r>
      <w:r>
        <w:t xml:space="preserve">- </w:t>
      </w:r>
      <w:r w:rsidRPr="00FC25E2">
        <w:t>Use </w:t>
      </w:r>
      <w:hyperlink r:id="rId10" w:tgtFrame="_blank" w:history="1">
        <w:r w:rsidRPr="00FC25E2">
          <w:rPr>
            <w:rStyle w:val="Hyperlink"/>
          </w:rPr>
          <w:t>Hands_Male_White.jpg</w:t>
        </w:r>
      </w:hyperlink>
      <w:r w:rsidRPr="00FC25E2">
        <w:t> for model image</w:t>
      </w:r>
    </w:p>
    <w:p w14:paraId="45CF5A82" w14:textId="184EAB03" w:rsidR="00FC25E2" w:rsidRDefault="00FC25E2">
      <w:r w:rsidRPr="00FC25E2">
        <w:t>GRG50002W4-4CLA</w:t>
      </w:r>
      <w:r>
        <w:t xml:space="preserve">- </w:t>
      </w:r>
      <w:r w:rsidRPr="00FC25E2">
        <w:t>Use </w:t>
      </w:r>
      <w:hyperlink r:id="rId11" w:tgtFrame="_blank" w:history="1">
        <w:r w:rsidRPr="00FC25E2">
          <w:rPr>
            <w:rStyle w:val="Hyperlink"/>
          </w:rPr>
          <w:t>Hands_Male_White.jpg</w:t>
        </w:r>
      </w:hyperlink>
      <w:r w:rsidRPr="00FC25E2">
        <w:t> for model image</w:t>
      </w:r>
    </w:p>
    <w:p w14:paraId="198ADF01" w14:textId="79A70BF7" w:rsidR="00FC25E2" w:rsidRDefault="00FC25E2">
      <w:r w:rsidRPr="00FC25E2">
        <w:t>GRG50003W4-5CLA</w:t>
      </w:r>
      <w:r>
        <w:t xml:space="preserve">- </w:t>
      </w:r>
      <w:r w:rsidRPr="00FC25E2">
        <w:t>Use </w:t>
      </w:r>
      <w:hyperlink r:id="rId12" w:tgtFrame="_blank" w:history="1">
        <w:r w:rsidRPr="00FC25E2">
          <w:rPr>
            <w:rStyle w:val="Hyperlink"/>
          </w:rPr>
          <w:t>Hands_Male_White.jpg</w:t>
        </w:r>
      </w:hyperlink>
      <w:r w:rsidRPr="00FC25E2">
        <w:t xml:space="preserve"> for model </w:t>
      </w:r>
      <w:proofErr w:type="spellStart"/>
      <w:r w:rsidRPr="00FC25E2">
        <w:t>image</w:t>
      </w:r>
      <w:r>
        <w:t>S</w:t>
      </w:r>
      <w:proofErr w:type="spellEnd"/>
    </w:p>
    <w:sectPr w:rsidR="00FC2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E2"/>
    <w:rsid w:val="00160EBD"/>
    <w:rsid w:val="004168FF"/>
    <w:rsid w:val="00EE3F56"/>
    <w:rsid w:val="00F70344"/>
    <w:rsid w:val="00FC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CBE62"/>
  <w15:chartTrackingRefBased/>
  <w15:docId w15:val="{E7A0AE63-0E19-4591-A0ED-EC6827E2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5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5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5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5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5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5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5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5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5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5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5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5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5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25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ver2-my.sharepoint.com/:i:/g/personal/josh_cloverc_com/EZ_Gh-bsPd9BqXCWNORtjHEBMWCJzWKA-HONKg1oJUmq5w?e=2cLxH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over2-my.sharepoint.com/:i:/g/personal/josh_cloverc_com/EZ_Gh-bsPd9BqXCWNORtjHEBMWCJzWKA-HONKg1oJUmq5w?e=2cLxH9" TargetMode="External"/><Relationship Id="rId12" Type="http://schemas.openxmlformats.org/officeDocument/2006/relationships/hyperlink" Target="https://clover2-my.sharepoint.com/:i:/g/personal/josh_cloverc_com/EVKY8eylDRhBo8cA5SwGSawB-_wW_FcPSRGk-nvNKhYmNQ?e=bG4J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ver2-my.sharepoint.com/:i:/g/personal/josh_cloverc_com/EaFMk6Robg1AgLuqRTer-EwBQVyweC_KMZr4ZkdR5LXIOw?e=KaDmzX" TargetMode="External"/><Relationship Id="rId11" Type="http://schemas.openxmlformats.org/officeDocument/2006/relationships/hyperlink" Target="https://clover2-my.sharepoint.com/:i:/g/personal/josh_cloverc_com/EVKY8eylDRhBo8cA5SwGSawB-_wW_FcPSRGk-nvNKhYmNQ?e=bG4J05" TargetMode="External"/><Relationship Id="rId5" Type="http://schemas.openxmlformats.org/officeDocument/2006/relationships/hyperlink" Target="https://clover2-my.sharepoint.com/:i:/g/personal/josh_cloverc_com/EaFMk6Robg1AgLuqRTer-EwBQVyweC_KMZr4ZkdR5LXIOw?e=KaDmzX" TargetMode="External"/><Relationship Id="rId10" Type="http://schemas.openxmlformats.org/officeDocument/2006/relationships/hyperlink" Target="https://clover2-my.sharepoint.com/:i:/g/personal/josh_cloverc_com/EVKY8eylDRhBo8cA5SwGSawB-_wW_FcPSRGk-nvNKhYmNQ?e=bG4J05" TargetMode="External"/><Relationship Id="rId4" Type="http://schemas.openxmlformats.org/officeDocument/2006/relationships/hyperlink" Target="https://clover2-my.sharepoint.com/:i:/g/personal/josh_cloverc_com/EaFMk6Robg1AgLuqRTer-EwBQVyweC_KMZr4ZkdR5LXIOw?e=KaDmzX" TargetMode="External"/><Relationship Id="rId9" Type="http://schemas.openxmlformats.org/officeDocument/2006/relationships/hyperlink" Target="https://clover2-my.sharepoint.com/:i:/g/personal/josh_cloverc_com/EVKY8eylDRhBo8cA5SwGSawB-_wW_FcPSRGk-nvNKhYmNQ?e=Mj0R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1</cp:revision>
  <dcterms:created xsi:type="dcterms:W3CDTF">2025-10-27T07:31:00Z</dcterms:created>
  <dcterms:modified xsi:type="dcterms:W3CDTF">2025-10-27T07:35:00Z</dcterms:modified>
</cp:coreProperties>
</file>